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4E04" w14:textId="77777777" w:rsidR="00CB0259" w:rsidRPr="00CB0259" w:rsidRDefault="00CB0259" w:rsidP="00CB0259">
      <w:pPr>
        <w:pBdr>
          <w:bottom w:val="single" w:sz="4" w:space="1" w:color="auto"/>
        </w:pBdr>
        <w:jc w:val="center"/>
        <w:rPr>
          <w:b/>
          <w:bCs/>
        </w:rPr>
      </w:pPr>
      <w:r w:rsidRPr="00CB0259">
        <w:rPr>
          <w:b/>
          <w:bCs/>
        </w:rPr>
        <w:t>EXCEL – VAJA</w:t>
      </w:r>
    </w:p>
    <w:p w14:paraId="5262D282" w14:textId="77777777" w:rsidR="00CB0259" w:rsidRPr="00CB0259" w:rsidRDefault="00CB0259" w:rsidP="00CB0259">
      <w:pPr>
        <w:pBdr>
          <w:bottom w:val="single" w:sz="4" w:space="1" w:color="auto"/>
        </w:pBdr>
        <w:jc w:val="center"/>
        <w:rPr>
          <w:b/>
          <w:bCs/>
        </w:rPr>
      </w:pPr>
      <w:r w:rsidRPr="00CB0259">
        <w:rPr>
          <w:b/>
          <w:bCs/>
        </w:rPr>
        <w:t>OBRAČUN ORGANIZACIJE DOGODKA "ŠPORTNI TURNIR"</w:t>
      </w:r>
    </w:p>
    <w:p w14:paraId="3432A403" w14:textId="77777777" w:rsidR="00CB0259" w:rsidRPr="00CB0259" w:rsidRDefault="00CB0259" w:rsidP="00CB0259">
      <w:r w:rsidRPr="00CB0259">
        <w:t>Organizirate lokalni športni turnir v vašem mestu.</w:t>
      </w:r>
      <w:r w:rsidRPr="00CB0259">
        <w:br/>
        <w:t>Vaša naloga je izdelati obračun stroškov vseh sodelujočih pri dogodku.</w:t>
      </w:r>
    </w:p>
    <w:p w14:paraId="15CAD851" w14:textId="77777777" w:rsidR="00CB0259" w:rsidRPr="00CB0259" w:rsidRDefault="00CB0259" w:rsidP="00CB0259">
      <w:r w:rsidRPr="00CB0259">
        <w:pict w14:anchorId="50FEA965">
          <v:rect id="_x0000_i1079" style="width:0;height:1.5pt" o:hralign="center" o:hrstd="t" o:hr="t" fillcolor="#a0a0a0" stroked="f"/>
        </w:pict>
      </w:r>
    </w:p>
    <w:p w14:paraId="21D94B02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1. TABELA SODELUJOČIH</w:t>
      </w:r>
    </w:p>
    <w:p w14:paraId="281F4C51" w14:textId="77777777" w:rsidR="00CB0259" w:rsidRPr="00CB0259" w:rsidRDefault="00CB0259" w:rsidP="00CB0259">
      <w:r w:rsidRPr="00CB0259">
        <w:t>V tabeli prikaži 10 oseb, ki so sodelovale pri organizaciji dogodka</w:t>
      </w:r>
      <w:r w:rsidRPr="00CB0259">
        <w:br/>
        <w:t>(npr. sodnik, komentator, trener, redar, fotograf, snemalec, organizator, tehnik …).</w:t>
      </w:r>
    </w:p>
    <w:p w14:paraId="53BF88EE" w14:textId="77777777" w:rsidR="00CB0259" w:rsidRPr="00CB0259" w:rsidRDefault="00CB0259" w:rsidP="00CB0259">
      <w:r w:rsidRPr="00CB0259">
        <w:t>Za vsakega vnesi naslednje podatke:</w:t>
      </w:r>
    </w:p>
    <w:p w14:paraId="75F4F391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Ime </w:t>
      </w:r>
    </w:p>
    <w:p w14:paraId="5130EB19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Naloga na dogodku </w:t>
      </w:r>
    </w:p>
    <w:p w14:paraId="5CB80DCC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Število delovnih dni </w:t>
      </w:r>
    </w:p>
    <w:p w14:paraId="1BF644A5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Število opravljenih ur na dan </w:t>
      </w:r>
    </w:p>
    <w:p w14:paraId="51B4393E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Cena na uro (med 10 € in 35 €, različna za vsakega) </w:t>
      </w:r>
    </w:p>
    <w:p w14:paraId="0A04EE6C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Osnovno plačilo </w:t>
      </w:r>
    </w:p>
    <w:p w14:paraId="7A3B521D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Prehrana (7 € na dan) </w:t>
      </w:r>
    </w:p>
    <w:p w14:paraId="50CA1B2B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Oddaljenost od športne dvorane (km, med 1 in 70) </w:t>
      </w:r>
    </w:p>
    <w:p w14:paraId="74812B8A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Potni stroški (0,30 €/km, samo če je razdalja več kot 20 km) </w:t>
      </w:r>
    </w:p>
    <w:p w14:paraId="1A70550E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Dodatek za uspešnost </w:t>
      </w:r>
    </w:p>
    <w:p w14:paraId="627BC0BE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Nagrada za delo </w:t>
      </w:r>
    </w:p>
    <w:p w14:paraId="409E1DE1" w14:textId="77777777" w:rsidR="00CB0259" w:rsidRPr="00CB0259" w:rsidRDefault="00CB0259" w:rsidP="00CB0259">
      <w:pPr>
        <w:numPr>
          <w:ilvl w:val="0"/>
          <w:numId w:val="1"/>
        </w:numPr>
      </w:pPr>
      <w:r w:rsidRPr="00CB0259">
        <w:t xml:space="preserve">SKUPNO IZPLAČILO </w:t>
      </w:r>
    </w:p>
    <w:p w14:paraId="0CED06F3" w14:textId="77777777" w:rsidR="00CB0259" w:rsidRPr="00CB0259" w:rsidRDefault="00CB0259" w:rsidP="00CB0259">
      <w:r w:rsidRPr="00CB0259">
        <w:pict w14:anchorId="54B56653">
          <v:rect id="_x0000_i1080" style="width:0;height:1.5pt" o:hralign="center" o:hrstd="t" o:hr="t" fillcolor="#a0a0a0" stroked="f"/>
        </w:pict>
      </w:r>
    </w:p>
    <w:p w14:paraId="7C305351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2. PRAVILA IZRAČUNA</w:t>
      </w:r>
    </w:p>
    <w:p w14:paraId="64F94FB9" w14:textId="77777777" w:rsidR="00CB0259" w:rsidRPr="00CB0259" w:rsidRDefault="00CB0259" w:rsidP="00CB0259">
      <w:pPr>
        <w:numPr>
          <w:ilvl w:val="0"/>
          <w:numId w:val="2"/>
        </w:numPr>
      </w:pPr>
      <w:r w:rsidRPr="00CB0259">
        <w:t xml:space="preserve">Osnovno plačilo = skupaj ure × cena na uro </w:t>
      </w:r>
    </w:p>
    <w:p w14:paraId="4B744B71" w14:textId="77777777" w:rsidR="00CB0259" w:rsidRPr="00CB0259" w:rsidRDefault="00CB0259" w:rsidP="00CB0259">
      <w:pPr>
        <w:numPr>
          <w:ilvl w:val="0"/>
          <w:numId w:val="2"/>
        </w:numPr>
      </w:pPr>
      <w:r w:rsidRPr="00CB0259">
        <w:t xml:space="preserve">Prehrana = dnevi × 7 € </w:t>
      </w:r>
    </w:p>
    <w:p w14:paraId="477F02B8" w14:textId="77777777" w:rsidR="00CB0259" w:rsidRPr="00CB0259" w:rsidRDefault="00CB0259" w:rsidP="00CB0259">
      <w:pPr>
        <w:numPr>
          <w:ilvl w:val="0"/>
          <w:numId w:val="2"/>
        </w:numPr>
      </w:pPr>
      <w:r w:rsidRPr="00CB0259">
        <w:t xml:space="preserve">Potni stroški = </w:t>
      </w:r>
    </w:p>
    <w:p w14:paraId="6E98306C" w14:textId="77777777" w:rsidR="00CB0259" w:rsidRPr="00CB0259" w:rsidRDefault="00CB0259" w:rsidP="00CB0259">
      <w:pPr>
        <w:numPr>
          <w:ilvl w:val="1"/>
          <w:numId w:val="2"/>
        </w:numPr>
      </w:pPr>
      <w:r w:rsidRPr="00CB0259">
        <w:t xml:space="preserve">če je razdalja &gt; 20 km → km × 0,30 € </w:t>
      </w:r>
    </w:p>
    <w:p w14:paraId="5F86886F" w14:textId="77777777" w:rsidR="00CB0259" w:rsidRPr="00CB0259" w:rsidRDefault="00CB0259" w:rsidP="00CB0259">
      <w:pPr>
        <w:numPr>
          <w:ilvl w:val="1"/>
          <w:numId w:val="2"/>
        </w:numPr>
      </w:pPr>
      <w:r w:rsidRPr="00CB0259">
        <w:t xml:space="preserve">sicer 0 € (uporabi funkcijo IF) </w:t>
      </w:r>
    </w:p>
    <w:p w14:paraId="472CE510" w14:textId="77777777" w:rsidR="00CB0259" w:rsidRPr="00CB0259" w:rsidRDefault="00CB0259" w:rsidP="00CB0259">
      <w:r w:rsidRPr="00CB0259">
        <w:pict w14:anchorId="4E2367CD">
          <v:rect id="_x0000_i1081" style="width:0;height:1.5pt" o:hralign="center" o:hrstd="t" o:hr="t" fillcolor="#a0a0a0" stroked="f"/>
        </w:pict>
      </w:r>
    </w:p>
    <w:p w14:paraId="205C6F61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3. DODATEK ZA USPEŠNOST</w:t>
      </w:r>
    </w:p>
    <w:p w14:paraId="1529AA8B" w14:textId="77777777" w:rsidR="00CB0259" w:rsidRPr="00CB0259" w:rsidRDefault="00CB0259" w:rsidP="00CB0259">
      <w:r w:rsidRPr="00CB0259">
        <w:t>Po uspešno izvedenem turnirju je organizator namenil 2.500 € nagrade.</w:t>
      </w:r>
    </w:p>
    <w:p w14:paraId="7A8042DA" w14:textId="744222CC" w:rsidR="00CB0259" w:rsidRPr="00CB0259" w:rsidRDefault="00CB0259" w:rsidP="00CB0259">
      <w:pPr>
        <w:numPr>
          <w:ilvl w:val="0"/>
          <w:numId w:val="3"/>
        </w:numPr>
      </w:pPr>
      <w:r w:rsidRPr="00CB0259">
        <w:t xml:space="preserve">Nagrada se med vse sodelujoče razdeli </w:t>
      </w:r>
      <w:r w:rsidR="00C203D2">
        <w:t>GLEDE NA NJEGOVO ŠTEVILO UR.</w:t>
      </w:r>
      <w:r w:rsidRPr="00CB0259">
        <w:t xml:space="preserve"> </w:t>
      </w:r>
    </w:p>
    <w:p w14:paraId="2591936B" w14:textId="77777777" w:rsidR="00CB0259" w:rsidRPr="00CB0259" w:rsidRDefault="00CB0259" w:rsidP="00CB0259">
      <w:r w:rsidRPr="00CB0259">
        <w:lastRenderedPageBreak/>
        <w:pict w14:anchorId="3F5201A8">
          <v:rect id="_x0000_i1082" style="width:0;height:1.5pt" o:hralign="center" o:hrstd="t" o:hr="t" fillcolor="#a0a0a0" stroked="f"/>
        </w:pict>
      </w:r>
    </w:p>
    <w:p w14:paraId="5CD12AD7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4. NAGRADA ZA DELO (IF FUNKCIJA)</w:t>
      </w:r>
    </w:p>
    <w:p w14:paraId="5F655212" w14:textId="77777777" w:rsidR="00CB0259" w:rsidRPr="00CB0259" w:rsidRDefault="00CB0259" w:rsidP="00CB0259">
      <w:r w:rsidRPr="00CB0259">
        <w:t>Dodaj stolpec:</w:t>
      </w:r>
    </w:p>
    <w:p w14:paraId="4D0A5FD2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Nagrada za delo</w:t>
      </w:r>
    </w:p>
    <w:p w14:paraId="220AC89E" w14:textId="77777777" w:rsidR="00CB0259" w:rsidRPr="00CB0259" w:rsidRDefault="00CB0259" w:rsidP="00CB0259">
      <w:r w:rsidRPr="00CB0259">
        <w:t>Pravilo:</w:t>
      </w:r>
    </w:p>
    <w:p w14:paraId="12BF1A43" w14:textId="77777777" w:rsidR="00CB0259" w:rsidRPr="00CB0259" w:rsidRDefault="00CB0259" w:rsidP="00CB0259">
      <w:pPr>
        <w:numPr>
          <w:ilvl w:val="0"/>
          <w:numId w:val="4"/>
        </w:numPr>
      </w:pPr>
      <w:r w:rsidRPr="00CB0259">
        <w:t xml:space="preserve">če je skupno število ur večje od 40 → oseba prejme dodatnih 50 € </w:t>
      </w:r>
    </w:p>
    <w:p w14:paraId="485F2D0B" w14:textId="77777777" w:rsidR="00CB0259" w:rsidRPr="00CB0259" w:rsidRDefault="00CB0259" w:rsidP="00CB0259">
      <w:pPr>
        <w:numPr>
          <w:ilvl w:val="0"/>
          <w:numId w:val="4"/>
        </w:numPr>
      </w:pPr>
      <w:r w:rsidRPr="00CB0259">
        <w:t xml:space="preserve">sicer prejme 0 € </w:t>
      </w:r>
    </w:p>
    <w:p w14:paraId="07A84EAD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SKUPNO IZPLAČILO</w:t>
      </w:r>
    </w:p>
    <w:p w14:paraId="5EDF09F4" w14:textId="77777777" w:rsidR="00CB0259" w:rsidRPr="00CB0259" w:rsidRDefault="00CB0259" w:rsidP="00CB0259">
      <w:r w:rsidRPr="00CB0259">
        <w:pict w14:anchorId="4816703C">
          <v:rect id="_x0000_i1083" style="width:0;height:1.5pt" o:hralign="center" o:hrstd="t" o:hr="t" fillcolor="#a0a0a0" stroked="f"/>
        </w:pict>
      </w:r>
    </w:p>
    <w:p w14:paraId="2D8DBDF1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5. IZRAČUNI (OBVEZNO UPORABI FUNKCIJE)</w:t>
      </w:r>
    </w:p>
    <w:p w14:paraId="31BC9A66" w14:textId="32D7204A" w:rsidR="00CB0259" w:rsidRPr="00CB0259" w:rsidRDefault="00CB0259" w:rsidP="00CB0259">
      <w:r w:rsidRPr="00CB0259">
        <w:t xml:space="preserve">Na koncu </w:t>
      </w:r>
      <w:r w:rsidR="00C203D2">
        <w:t xml:space="preserve">(SPODA) </w:t>
      </w:r>
      <w:r w:rsidRPr="00CB0259">
        <w:t>tabele izračunaj:</w:t>
      </w:r>
    </w:p>
    <w:p w14:paraId="2B7BF859" w14:textId="77777777" w:rsidR="00CB0259" w:rsidRPr="00CB0259" w:rsidRDefault="00CB0259" w:rsidP="00CB0259">
      <w:pPr>
        <w:numPr>
          <w:ilvl w:val="0"/>
          <w:numId w:val="5"/>
        </w:numPr>
      </w:pPr>
      <w:r w:rsidRPr="00CB0259">
        <w:t xml:space="preserve">Skupni strošek (SUM) </w:t>
      </w:r>
    </w:p>
    <w:p w14:paraId="4DF33823" w14:textId="77777777" w:rsidR="00CB0259" w:rsidRPr="00CB0259" w:rsidRDefault="00CB0259" w:rsidP="00CB0259">
      <w:pPr>
        <w:numPr>
          <w:ilvl w:val="0"/>
          <w:numId w:val="5"/>
        </w:numPr>
      </w:pPr>
      <w:r w:rsidRPr="00CB0259">
        <w:t xml:space="preserve">Najvišje izplačilo (MAX) </w:t>
      </w:r>
    </w:p>
    <w:p w14:paraId="06BD6D56" w14:textId="77777777" w:rsidR="00CB0259" w:rsidRPr="00CB0259" w:rsidRDefault="00CB0259" w:rsidP="00CB0259">
      <w:pPr>
        <w:numPr>
          <w:ilvl w:val="0"/>
          <w:numId w:val="5"/>
        </w:numPr>
      </w:pPr>
      <w:r w:rsidRPr="00CB0259">
        <w:t xml:space="preserve">Najnižje izplačilo (MIN) </w:t>
      </w:r>
    </w:p>
    <w:p w14:paraId="2C182ED2" w14:textId="77777777" w:rsidR="00CB0259" w:rsidRPr="00CB0259" w:rsidRDefault="00CB0259" w:rsidP="00CB0259">
      <w:pPr>
        <w:numPr>
          <w:ilvl w:val="0"/>
          <w:numId w:val="5"/>
        </w:numPr>
      </w:pPr>
      <w:r w:rsidRPr="00CB0259">
        <w:t xml:space="preserve">Povprečno izplačilo (AVERAGE) </w:t>
      </w:r>
    </w:p>
    <w:p w14:paraId="36C8F912" w14:textId="77777777" w:rsidR="00CB0259" w:rsidRPr="00CB0259" w:rsidRDefault="00CB0259" w:rsidP="00CB0259">
      <w:r w:rsidRPr="00CB0259">
        <w:pict w14:anchorId="1FDC7E59">
          <v:rect id="_x0000_i1084" style="width:0;height:1.5pt" o:hralign="center" o:hrstd="t" o:hr="t" fillcolor="#a0a0a0" stroked="f"/>
        </w:pict>
      </w:r>
    </w:p>
    <w:p w14:paraId="5707E5A7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6. KOMENTARJI (IF FUNKCIJA)</w:t>
      </w:r>
    </w:p>
    <w:p w14:paraId="650227C2" w14:textId="77777777" w:rsidR="00CB0259" w:rsidRPr="00CB0259" w:rsidRDefault="00CB0259" w:rsidP="00CB0259">
      <w:r w:rsidRPr="00CB0259">
        <w:t>Dodaj stolpce:</w:t>
      </w:r>
    </w:p>
    <w:p w14:paraId="1EBC337E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Komentar 1</w:t>
      </w:r>
    </w:p>
    <w:p w14:paraId="35101F79" w14:textId="77777777" w:rsidR="00CB0259" w:rsidRPr="00CB0259" w:rsidRDefault="00CB0259" w:rsidP="00CB0259">
      <w:pPr>
        <w:numPr>
          <w:ilvl w:val="0"/>
          <w:numId w:val="6"/>
        </w:numPr>
      </w:pPr>
      <w:r w:rsidRPr="00CB0259">
        <w:t xml:space="preserve">“ODLIČNO” → največje izplačilo </w:t>
      </w:r>
    </w:p>
    <w:p w14:paraId="46942F5C" w14:textId="77777777" w:rsidR="00CB0259" w:rsidRPr="00CB0259" w:rsidRDefault="00CB0259" w:rsidP="00CB0259">
      <w:pPr>
        <w:numPr>
          <w:ilvl w:val="0"/>
          <w:numId w:val="6"/>
        </w:numPr>
      </w:pPr>
      <w:r w:rsidRPr="00CB0259">
        <w:t xml:space="preserve">sicer “DOBRO” </w:t>
      </w:r>
    </w:p>
    <w:p w14:paraId="3DE9C46C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Komentar 2</w:t>
      </w:r>
    </w:p>
    <w:p w14:paraId="4C214192" w14:textId="77777777" w:rsidR="00CB0259" w:rsidRPr="00CB0259" w:rsidRDefault="00CB0259" w:rsidP="00CB0259">
      <w:pPr>
        <w:numPr>
          <w:ilvl w:val="0"/>
          <w:numId w:val="7"/>
        </w:numPr>
      </w:pPr>
      <w:r w:rsidRPr="00CB0259">
        <w:t xml:space="preserve">“NAJNIŽJE” → najmanjše izplačilo </w:t>
      </w:r>
    </w:p>
    <w:p w14:paraId="32DD4BD1" w14:textId="77777777" w:rsidR="00CB0259" w:rsidRPr="00CB0259" w:rsidRDefault="00CB0259" w:rsidP="00CB0259">
      <w:pPr>
        <w:numPr>
          <w:ilvl w:val="0"/>
          <w:numId w:val="7"/>
        </w:numPr>
      </w:pPr>
      <w:r w:rsidRPr="00CB0259">
        <w:t xml:space="preserve">sicer “OK” </w:t>
      </w:r>
    </w:p>
    <w:p w14:paraId="6EB2593B" w14:textId="77777777" w:rsidR="00CB0259" w:rsidRPr="00CB0259" w:rsidRDefault="00CB0259" w:rsidP="00CB0259">
      <w:r w:rsidRPr="00CB0259">
        <w:pict w14:anchorId="68E7D9EC">
          <v:rect id="_x0000_i1085" style="width:0;height:1.5pt" o:hralign="center" o:hrstd="t" o:hr="t" fillcolor="#a0a0a0" stroked="f"/>
        </w:pict>
      </w:r>
    </w:p>
    <w:p w14:paraId="4B161123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7. OBLIKOVANJE</w:t>
      </w:r>
    </w:p>
    <w:p w14:paraId="289C4A5A" w14:textId="77777777" w:rsidR="00CB0259" w:rsidRPr="00CB0259" w:rsidRDefault="00CB0259" w:rsidP="00CB0259">
      <w:pPr>
        <w:numPr>
          <w:ilvl w:val="0"/>
          <w:numId w:val="8"/>
        </w:numPr>
      </w:pPr>
      <w:r w:rsidRPr="00CB0259">
        <w:t xml:space="preserve">tabela naj bo pregledna </w:t>
      </w:r>
    </w:p>
    <w:p w14:paraId="0EDD21FC" w14:textId="77777777" w:rsidR="00CB0259" w:rsidRPr="00CB0259" w:rsidRDefault="00CB0259" w:rsidP="00CB0259">
      <w:pPr>
        <w:numPr>
          <w:ilvl w:val="0"/>
          <w:numId w:val="8"/>
        </w:numPr>
      </w:pPr>
      <w:r w:rsidRPr="00CB0259">
        <w:t xml:space="preserve">uporabi robove, barve in poudarke </w:t>
      </w:r>
    </w:p>
    <w:p w14:paraId="546D785E" w14:textId="77777777" w:rsidR="00CB0259" w:rsidRPr="00CB0259" w:rsidRDefault="00CB0259" w:rsidP="00CB0259">
      <w:pPr>
        <w:numPr>
          <w:ilvl w:val="0"/>
          <w:numId w:val="8"/>
        </w:numPr>
      </w:pPr>
      <w:r w:rsidRPr="00CB0259">
        <w:t xml:space="preserve">glava tabele naj bo poudarjena </w:t>
      </w:r>
    </w:p>
    <w:p w14:paraId="06AF945B" w14:textId="77777777" w:rsidR="00CB0259" w:rsidRPr="00CB0259" w:rsidRDefault="00CB0259" w:rsidP="00CB0259">
      <w:pPr>
        <w:numPr>
          <w:ilvl w:val="0"/>
          <w:numId w:val="8"/>
        </w:numPr>
      </w:pPr>
      <w:r w:rsidRPr="00CB0259">
        <w:t xml:space="preserve">denarne vrednosti naj bodo zapisane v € </w:t>
      </w:r>
    </w:p>
    <w:p w14:paraId="18DB113F" w14:textId="77777777" w:rsidR="00CB0259" w:rsidRPr="00CB0259" w:rsidRDefault="00CB0259" w:rsidP="00CB0259">
      <w:r w:rsidRPr="00CB0259">
        <w:pict w14:anchorId="21A0186A">
          <v:rect id="_x0000_i1086" style="width:0;height:1.5pt" o:hralign="center" o:hrstd="t" o:hr="t" fillcolor="#a0a0a0" stroked="f"/>
        </w:pict>
      </w:r>
    </w:p>
    <w:p w14:paraId="27315B7B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lastRenderedPageBreak/>
        <w:t>8. RAČUN – NA NOVEM LISTU »RAČUN«</w:t>
      </w:r>
    </w:p>
    <w:p w14:paraId="2B8F3D00" w14:textId="77777777" w:rsidR="00CB0259" w:rsidRPr="00CB0259" w:rsidRDefault="00CB0259" w:rsidP="00CB0259">
      <w:r w:rsidRPr="00CB0259">
        <w:t>Izdelaj še RAČUN, ki ga izdaš:</w:t>
      </w:r>
    </w:p>
    <w:p w14:paraId="3123EF22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Naročnik:</w:t>
      </w:r>
    </w:p>
    <w:p w14:paraId="4A99C5CA" w14:textId="77777777" w:rsidR="00CB0259" w:rsidRPr="00CB0259" w:rsidRDefault="00CB0259" w:rsidP="00CB0259">
      <w:r w:rsidRPr="00CB0259">
        <w:t>Mestna občina Celje</w:t>
      </w:r>
      <w:r w:rsidRPr="00CB0259">
        <w:br/>
        <w:t>Trg celjskih knezov 9, 3000 Celje</w:t>
      </w:r>
    </w:p>
    <w:p w14:paraId="0845B971" w14:textId="77777777" w:rsidR="00CB0259" w:rsidRPr="00CB0259" w:rsidRDefault="00CB0259" w:rsidP="00CB0259">
      <w:r w:rsidRPr="00CB0259">
        <w:t>Račun mora vsebovati:</w:t>
      </w:r>
    </w:p>
    <w:p w14:paraId="75E7DC78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izdajatelj (tvoje “podjetje”) </w:t>
      </w:r>
    </w:p>
    <w:p w14:paraId="5B01DF2E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številka računa </w:t>
      </w:r>
    </w:p>
    <w:p w14:paraId="71DBBDA7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datum izdaje </w:t>
      </w:r>
    </w:p>
    <w:p w14:paraId="1607969F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rok plačila </w:t>
      </w:r>
    </w:p>
    <w:p w14:paraId="3C2A1B6B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opis storitve (organizacija športnega turnirja) </w:t>
      </w:r>
    </w:p>
    <w:p w14:paraId="366AA08D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cena (SKUPNI ZNESEK, KI SI GA IZRAČUNAL V PREJŠNJI TABELI) </w:t>
      </w:r>
    </w:p>
    <w:p w14:paraId="339E2268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količina = 1 </w:t>
      </w:r>
    </w:p>
    <w:p w14:paraId="549AB9CF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znesek </w:t>
      </w:r>
    </w:p>
    <w:p w14:paraId="4ED725B9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popust 5 % </w:t>
      </w:r>
    </w:p>
    <w:p w14:paraId="2ECEF6C9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DDV (22 %) </w:t>
      </w:r>
    </w:p>
    <w:p w14:paraId="54DE48EC" w14:textId="77777777" w:rsidR="00CB0259" w:rsidRPr="00CB0259" w:rsidRDefault="00CB0259" w:rsidP="00CB0259">
      <w:pPr>
        <w:numPr>
          <w:ilvl w:val="0"/>
          <w:numId w:val="9"/>
        </w:numPr>
      </w:pPr>
      <w:r w:rsidRPr="00CB0259">
        <w:t xml:space="preserve">končni znesek </w:t>
      </w:r>
    </w:p>
    <w:p w14:paraId="6EA05FA5" w14:textId="77777777" w:rsidR="00CB0259" w:rsidRPr="00CB0259" w:rsidRDefault="00CB0259" w:rsidP="00CB0259">
      <w:r w:rsidRPr="00CB0259">
        <w:pict w14:anchorId="15D560A5">
          <v:rect id="_x0000_i1087" style="width:0;height:1.5pt" o:hralign="center" o:hrstd="t" o:hr="t" fillcolor="#a0a0a0" stroked="f"/>
        </w:pict>
      </w:r>
    </w:p>
    <w:p w14:paraId="19823BF3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9. SHRANJEVANJE</w:t>
      </w:r>
    </w:p>
    <w:p w14:paraId="34428842" w14:textId="77777777" w:rsidR="00CB0259" w:rsidRPr="00CB0259" w:rsidRDefault="00CB0259" w:rsidP="00CB0259">
      <w:r w:rsidRPr="00CB0259">
        <w:t>Datoteko shrani kot:</w:t>
      </w:r>
    </w:p>
    <w:p w14:paraId="7772218B" w14:textId="77777777" w:rsidR="00CB0259" w:rsidRPr="00CB0259" w:rsidRDefault="00CB0259" w:rsidP="00CB0259">
      <w:pPr>
        <w:rPr>
          <w:b/>
          <w:bCs/>
        </w:rPr>
      </w:pPr>
      <w:r w:rsidRPr="00CB0259">
        <w:rPr>
          <w:b/>
          <w:bCs/>
        </w:rPr>
        <w:t>OBRAČUN – športni turnir – TVOJ PRIIMEK</w:t>
      </w:r>
    </w:p>
    <w:p w14:paraId="707DBBF7" w14:textId="77777777" w:rsidR="00CB0259" w:rsidRPr="00CB0259" w:rsidRDefault="00CB0259" w:rsidP="00CB0259">
      <w:pPr>
        <w:rPr>
          <w:vanish/>
        </w:rPr>
      </w:pPr>
      <w:r w:rsidRPr="00CB0259">
        <w:rPr>
          <w:vanish/>
        </w:rPr>
        <w:t>Vrh obrazca</w:t>
      </w:r>
    </w:p>
    <w:p w14:paraId="22A0F748" w14:textId="77777777" w:rsidR="00CB0259" w:rsidRPr="00CB0259" w:rsidRDefault="00CB0259" w:rsidP="00CB0259">
      <w:pPr>
        <w:rPr>
          <w:vanish/>
        </w:rPr>
      </w:pPr>
      <w:r w:rsidRPr="00CB0259">
        <w:rPr>
          <w:vanish/>
        </w:rPr>
        <w:t>Dno obrazca</w:t>
      </w:r>
    </w:p>
    <w:p w14:paraId="06718A27" w14:textId="77777777" w:rsidR="003C3AE4" w:rsidRDefault="003C3AE4"/>
    <w:sectPr w:rsidR="003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77A"/>
    <w:multiLevelType w:val="multilevel"/>
    <w:tmpl w:val="8B9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D199E"/>
    <w:multiLevelType w:val="multilevel"/>
    <w:tmpl w:val="0D8C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A0176"/>
    <w:multiLevelType w:val="multilevel"/>
    <w:tmpl w:val="5556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61C2B"/>
    <w:multiLevelType w:val="multilevel"/>
    <w:tmpl w:val="9AD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80D66"/>
    <w:multiLevelType w:val="multilevel"/>
    <w:tmpl w:val="690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143B1"/>
    <w:multiLevelType w:val="multilevel"/>
    <w:tmpl w:val="42F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B7F40"/>
    <w:multiLevelType w:val="multilevel"/>
    <w:tmpl w:val="39D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77F69"/>
    <w:multiLevelType w:val="multilevel"/>
    <w:tmpl w:val="59EE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109A3"/>
    <w:multiLevelType w:val="multilevel"/>
    <w:tmpl w:val="C4A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80576">
    <w:abstractNumId w:val="6"/>
  </w:num>
  <w:num w:numId="2" w16cid:durableId="773942602">
    <w:abstractNumId w:val="3"/>
  </w:num>
  <w:num w:numId="3" w16cid:durableId="2042658693">
    <w:abstractNumId w:val="0"/>
  </w:num>
  <w:num w:numId="4" w16cid:durableId="1376662977">
    <w:abstractNumId w:val="8"/>
  </w:num>
  <w:num w:numId="5" w16cid:durableId="55476173">
    <w:abstractNumId w:val="7"/>
  </w:num>
  <w:num w:numId="6" w16cid:durableId="906837979">
    <w:abstractNumId w:val="2"/>
  </w:num>
  <w:num w:numId="7" w16cid:durableId="884637573">
    <w:abstractNumId w:val="5"/>
  </w:num>
  <w:num w:numId="8" w16cid:durableId="1954823605">
    <w:abstractNumId w:val="4"/>
  </w:num>
  <w:num w:numId="9" w16cid:durableId="24827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59"/>
    <w:rsid w:val="00133B47"/>
    <w:rsid w:val="00285D51"/>
    <w:rsid w:val="002B6D6B"/>
    <w:rsid w:val="003C3AE4"/>
    <w:rsid w:val="003F510D"/>
    <w:rsid w:val="00B24130"/>
    <w:rsid w:val="00C203D2"/>
    <w:rsid w:val="00CB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4BB4"/>
  <w15:chartTrackingRefBased/>
  <w15:docId w15:val="{56683570-83AD-42D4-9219-B2D698EC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02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02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02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02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02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02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02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02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02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02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0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9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5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99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8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84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1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8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9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52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0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7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82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200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047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3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1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7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82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78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47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7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7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573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08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31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8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1910</Characters>
  <Application>Microsoft Office Word</Application>
  <DocSecurity>0</DocSecurity>
  <Lines>15</Lines>
  <Paragraphs>4</Paragraphs>
  <ScaleCrop>false</ScaleCrop>
  <Company>Šola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2</cp:revision>
  <dcterms:created xsi:type="dcterms:W3CDTF">2026-05-12T05:41:00Z</dcterms:created>
  <dcterms:modified xsi:type="dcterms:W3CDTF">2026-05-12T05:44:00Z</dcterms:modified>
</cp:coreProperties>
</file>